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25" w:rsidRDefault="001D0D27">
      <w:pPr>
        <w:rPr>
          <w:b/>
        </w:rPr>
      </w:pPr>
      <w:r>
        <w:rPr>
          <w:b/>
        </w:rPr>
        <w:t>VIDEO GUIDE FOR BOZEMAN BIOLOGY – BIOLOGICAL MOLECULES</w:t>
      </w:r>
    </w:p>
    <w:p w:rsidR="001D0D27" w:rsidRDefault="001D0D27"/>
    <w:p w:rsidR="001D0D27" w:rsidRDefault="001D0D27">
      <w:r>
        <w:t>Fill in this chart completely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D0D27" w:rsidTr="001D0D27">
        <w:tc>
          <w:tcPr>
            <w:tcW w:w="3192" w:type="dxa"/>
          </w:tcPr>
          <w:p w:rsidR="001D0D27" w:rsidRDefault="001D0D27">
            <w:r>
              <w:t>MACROMOLECULE</w:t>
            </w:r>
          </w:p>
        </w:tc>
        <w:tc>
          <w:tcPr>
            <w:tcW w:w="3192" w:type="dxa"/>
          </w:tcPr>
          <w:p w:rsidR="001D0D27" w:rsidRDefault="001D0D27">
            <w:r>
              <w:t>FUNCTION (S)</w:t>
            </w:r>
          </w:p>
        </w:tc>
        <w:tc>
          <w:tcPr>
            <w:tcW w:w="3192" w:type="dxa"/>
          </w:tcPr>
          <w:p w:rsidR="001D0D27" w:rsidRDefault="001D0D27">
            <w:r>
              <w:t xml:space="preserve">COMPOSITION (What monomers is it made of, if applicable, if not made of monomers, what </w:t>
            </w:r>
            <w:proofErr w:type="gramStart"/>
            <w:r>
              <w:t>is it</w:t>
            </w:r>
            <w:proofErr w:type="gramEnd"/>
            <w:r>
              <w:t xml:space="preserve"> made of?)</w:t>
            </w:r>
          </w:p>
        </w:tc>
      </w:tr>
      <w:tr w:rsidR="001D0D27" w:rsidTr="001D0D27">
        <w:tc>
          <w:tcPr>
            <w:tcW w:w="3192" w:type="dxa"/>
          </w:tcPr>
          <w:p w:rsidR="001D0D27" w:rsidRDefault="001D0D27">
            <w:r>
              <w:t>Proteins</w:t>
            </w:r>
          </w:p>
          <w:p w:rsidR="001D0D27" w:rsidRDefault="001D0D27"/>
          <w:p w:rsidR="001D0D27" w:rsidRDefault="001D0D27"/>
          <w:p w:rsidR="001D0D27" w:rsidRDefault="001D0D27"/>
          <w:p w:rsidR="001D0D27" w:rsidRDefault="001D0D27"/>
          <w:p w:rsidR="001D0D27" w:rsidRDefault="001D0D27"/>
          <w:p w:rsidR="001D0D27" w:rsidRDefault="001D0D27"/>
        </w:tc>
        <w:tc>
          <w:tcPr>
            <w:tcW w:w="3192" w:type="dxa"/>
          </w:tcPr>
          <w:p w:rsidR="001D0D27" w:rsidRDefault="001D0D27"/>
        </w:tc>
        <w:tc>
          <w:tcPr>
            <w:tcW w:w="3192" w:type="dxa"/>
          </w:tcPr>
          <w:p w:rsidR="001D0D27" w:rsidRDefault="001D0D27"/>
        </w:tc>
      </w:tr>
      <w:tr w:rsidR="001D0D27" w:rsidTr="001D0D27">
        <w:tc>
          <w:tcPr>
            <w:tcW w:w="3192" w:type="dxa"/>
          </w:tcPr>
          <w:p w:rsidR="001D0D27" w:rsidRDefault="001D0D27">
            <w:r>
              <w:t>Carbohydrate</w:t>
            </w:r>
          </w:p>
          <w:p w:rsidR="001D0D27" w:rsidRDefault="001D0D27"/>
          <w:p w:rsidR="001D0D27" w:rsidRDefault="001D0D27"/>
          <w:p w:rsidR="001D0D27" w:rsidRDefault="001D0D27"/>
          <w:p w:rsidR="001D0D27" w:rsidRDefault="001D0D27"/>
          <w:p w:rsidR="001D0D27" w:rsidRDefault="001D0D27"/>
          <w:p w:rsidR="001D0D27" w:rsidRDefault="001D0D27"/>
        </w:tc>
        <w:tc>
          <w:tcPr>
            <w:tcW w:w="3192" w:type="dxa"/>
          </w:tcPr>
          <w:p w:rsidR="001D0D27" w:rsidRDefault="001D0D27"/>
        </w:tc>
        <w:tc>
          <w:tcPr>
            <w:tcW w:w="3192" w:type="dxa"/>
          </w:tcPr>
          <w:p w:rsidR="001D0D27" w:rsidRDefault="001D0D27"/>
        </w:tc>
      </w:tr>
      <w:tr w:rsidR="001D0D27" w:rsidTr="001D0D27">
        <w:tc>
          <w:tcPr>
            <w:tcW w:w="3192" w:type="dxa"/>
          </w:tcPr>
          <w:p w:rsidR="001D0D27" w:rsidRDefault="001D0D27">
            <w:r>
              <w:t>Nucleic Acids</w:t>
            </w:r>
          </w:p>
          <w:p w:rsidR="001D0D27" w:rsidRDefault="001D0D27"/>
          <w:p w:rsidR="001D0D27" w:rsidRDefault="001D0D27"/>
          <w:p w:rsidR="001D0D27" w:rsidRDefault="001D0D27"/>
          <w:p w:rsidR="001D0D27" w:rsidRDefault="001D0D27"/>
          <w:p w:rsidR="001D0D27" w:rsidRDefault="001D0D27"/>
          <w:p w:rsidR="001D0D27" w:rsidRDefault="001D0D27"/>
        </w:tc>
        <w:tc>
          <w:tcPr>
            <w:tcW w:w="3192" w:type="dxa"/>
          </w:tcPr>
          <w:p w:rsidR="001D0D27" w:rsidRDefault="001D0D27"/>
        </w:tc>
        <w:tc>
          <w:tcPr>
            <w:tcW w:w="3192" w:type="dxa"/>
          </w:tcPr>
          <w:p w:rsidR="001D0D27" w:rsidRDefault="001D0D27"/>
        </w:tc>
      </w:tr>
      <w:tr w:rsidR="001D0D27" w:rsidTr="001D0D27">
        <w:tc>
          <w:tcPr>
            <w:tcW w:w="3192" w:type="dxa"/>
          </w:tcPr>
          <w:p w:rsidR="001D0D27" w:rsidRDefault="001D0D27">
            <w:r>
              <w:t>Lipids</w:t>
            </w:r>
          </w:p>
          <w:p w:rsidR="001D0D27" w:rsidRDefault="001D0D27"/>
          <w:p w:rsidR="001D0D27" w:rsidRDefault="001D0D27"/>
          <w:p w:rsidR="001D0D27" w:rsidRDefault="001D0D27"/>
          <w:p w:rsidR="001D0D27" w:rsidRDefault="001D0D27"/>
          <w:p w:rsidR="001D0D27" w:rsidRDefault="001D0D27"/>
          <w:p w:rsidR="001D0D27" w:rsidRDefault="001D0D27"/>
        </w:tc>
        <w:tc>
          <w:tcPr>
            <w:tcW w:w="3192" w:type="dxa"/>
          </w:tcPr>
          <w:p w:rsidR="001D0D27" w:rsidRDefault="001D0D27"/>
        </w:tc>
        <w:tc>
          <w:tcPr>
            <w:tcW w:w="3192" w:type="dxa"/>
          </w:tcPr>
          <w:p w:rsidR="001D0D27" w:rsidRDefault="001D0D27"/>
        </w:tc>
      </w:tr>
    </w:tbl>
    <w:p w:rsidR="001D0D27" w:rsidRDefault="001D0D27"/>
    <w:p w:rsidR="001D2653" w:rsidRDefault="001D2653">
      <w:r>
        <w:t>Describe what happens in dehydration synthesis?</w:t>
      </w:r>
    </w:p>
    <w:p w:rsidR="001D2653" w:rsidRDefault="001D2653"/>
    <w:p w:rsidR="001D2653" w:rsidRDefault="001D2653"/>
    <w:p w:rsidR="001D2653" w:rsidRDefault="001D2653"/>
    <w:p w:rsidR="001D2653" w:rsidRDefault="001D2653">
      <w:r>
        <w:lastRenderedPageBreak/>
        <w:t>Describe what happens in hydrolysis?</w:t>
      </w:r>
    </w:p>
    <w:p w:rsidR="001D2653" w:rsidRDefault="001D2653"/>
    <w:p w:rsidR="001D2653" w:rsidRDefault="001D2653"/>
    <w:p w:rsidR="001D2653" w:rsidRDefault="001D2653"/>
    <w:p w:rsidR="001D2653" w:rsidRDefault="001D2653"/>
    <w:p w:rsidR="001D2653" w:rsidRDefault="001D2653">
      <w:r>
        <w:t>How do saturated and unsaturated fats differ?</w:t>
      </w:r>
    </w:p>
    <w:p w:rsidR="001D2653" w:rsidRDefault="001D2653"/>
    <w:p w:rsidR="001D2653" w:rsidRDefault="001D2653"/>
    <w:p w:rsidR="001D2653" w:rsidRDefault="001D2653"/>
    <w:p w:rsidR="001D2653" w:rsidRDefault="001D2653">
      <w:r>
        <w:t>Why does directionality in carbohydrates matter?</w:t>
      </w:r>
    </w:p>
    <w:p w:rsidR="001D2653" w:rsidRDefault="001D2653"/>
    <w:p w:rsidR="001D2653" w:rsidRDefault="001D2653"/>
    <w:p w:rsidR="001D2653" w:rsidRDefault="001D2653"/>
    <w:p w:rsidR="001D2653" w:rsidRDefault="001D2653">
      <w:r>
        <w:t xml:space="preserve">What are the differences </w:t>
      </w:r>
      <w:proofErr w:type="gramStart"/>
      <w:r>
        <w:t>between  DNA</w:t>
      </w:r>
      <w:proofErr w:type="gramEnd"/>
      <w:r>
        <w:t xml:space="preserve"> and RNA?</w:t>
      </w:r>
    </w:p>
    <w:p w:rsidR="001D2653" w:rsidRDefault="001D2653"/>
    <w:p w:rsidR="001D2653" w:rsidRDefault="001D2653"/>
    <w:p w:rsidR="001D2653" w:rsidRDefault="001D2653"/>
    <w:p w:rsidR="001D2653" w:rsidRPr="001D0D27" w:rsidRDefault="001D2653">
      <w:r>
        <w:t>What happens when proteins denature?</w:t>
      </w:r>
      <w:bookmarkStart w:id="0" w:name="_GoBack"/>
      <w:bookmarkEnd w:id="0"/>
    </w:p>
    <w:sectPr w:rsidR="001D2653" w:rsidRPr="001D0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27"/>
    <w:rsid w:val="001D0D27"/>
    <w:rsid w:val="001D2653"/>
    <w:rsid w:val="00A1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Tam</cp:lastModifiedBy>
  <cp:revision>1</cp:revision>
  <dcterms:created xsi:type="dcterms:W3CDTF">2012-10-04T21:35:00Z</dcterms:created>
  <dcterms:modified xsi:type="dcterms:W3CDTF">2012-10-04T21:54:00Z</dcterms:modified>
</cp:coreProperties>
</file>